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BBBF6" w14:textId="585DD393" w:rsidR="000862C9" w:rsidRPr="009F247F" w:rsidRDefault="009F247F">
      <w:pPr>
        <w:rPr>
          <w:b/>
          <w:bCs/>
          <w:lang w:val="en-US"/>
        </w:rPr>
      </w:pPr>
      <w:r w:rsidRPr="009F247F">
        <w:rPr>
          <w:b/>
          <w:bCs/>
          <w:lang w:val="en-US"/>
        </w:rPr>
        <w:t xml:space="preserve">Probus South Pacific </w:t>
      </w:r>
    </w:p>
    <w:p w14:paraId="39CFCAB8" w14:textId="4C26CF18" w:rsidR="009F247F" w:rsidRPr="009F247F" w:rsidRDefault="009F247F">
      <w:pPr>
        <w:rPr>
          <w:lang w:val="en-US"/>
        </w:rPr>
      </w:pPr>
      <w:r>
        <w:rPr>
          <w:lang w:val="en-US"/>
        </w:rPr>
        <w:t xml:space="preserve">Testing </w:t>
      </w:r>
    </w:p>
    <w:sectPr w:rsidR="009F247F" w:rsidRPr="009F2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7F"/>
    <w:rsid w:val="000862C9"/>
    <w:rsid w:val="001856DE"/>
    <w:rsid w:val="005A7430"/>
    <w:rsid w:val="00751DE9"/>
    <w:rsid w:val="0078402C"/>
    <w:rsid w:val="007E5E78"/>
    <w:rsid w:val="00835275"/>
    <w:rsid w:val="008C551F"/>
    <w:rsid w:val="0092751E"/>
    <w:rsid w:val="00956978"/>
    <w:rsid w:val="00991985"/>
    <w:rsid w:val="009F247F"/>
    <w:rsid w:val="00AE5579"/>
    <w:rsid w:val="00B01F1D"/>
    <w:rsid w:val="00BC7E7C"/>
    <w:rsid w:val="00C10399"/>
    <w:rsid w:val="00C94C66"/>
    <w:rsid w:val="00D92528"/>
    <w:rsid w:val="00E9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4D4D3"/>
  <w15:chartTrackingRefBased/>
  <w15:docId w15:val="{ED5C0F32-7245-4C3A-A540-BA6C7609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4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4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4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4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4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4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4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4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Rosina and Claire</dc:creator>
  <cp:keywords/>
  <dc:description/>
  <cp:lastModifiedBy>Rosina and Claire</cp:lastModifiedBy>
  <cp:revision>1</cp:revision>
  <dcterms:created xsi:type="dcterms:W3CDTF">2025-07-08T23:26:00Z</dcterms:created>
  <dcterms:modified xsi:type="dcterms:W3CDTF">2025-07-08T23:36:00Z</dcterms:modified>
</cp:coreProperties>
</file>